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E971E8" w14:textId="2D474C11" w:rsidR="00DA59E9" w:rsidRDefault="00837ADC" w:rsidP="00DA59E9">
      <w:pPr>
        <w:spacing w:after="0" w:line="240" w:lineRule="auto"/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</w:pPr>
      <w:bookmarkStart w:id="0" w:name="_GoBack"/>
      <w:bookmarkEnd w:id="0"/>
      <w:r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  <w:t>Junior Programme C</w:t>
      </w:r>
      <w:r w:rsidR="00AB63F1"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  <w:t>lasses</w:t>
      </w:r>
    </w:p>
    <w:p w14:paraId="0CC3D42F" w14:textId="77777777" w:rsidR="00DA59E9" w:rsidRPr="004C54EA" w:rsidRDefault="00DA59E9" w:rsidP="00DA59E9">
      <w:pPr>
        <w:rPr>
          <w:rFonts w:ascii="Calibri" w:eastAsia="Times New Roman" w:hAnsi="Calibri" w:cs="Arial"/>
          <w:b/>
          <w:bCs/>
          <w:color w:val="595959" w:themeColor="text1" w:themeTint="A6"/>
          <w:spacing w:val="20"/>
          <w:szCs w:val="76"/>
          <w:lang w:eastAsia="en-GB"/>
        </w:rPr>
      </w:pPr>
    </w:p>
    <w:tbl>
      <w:tblPr>
        <w:tblStyle w:val="TableGrid"/>
        <w:tblW w:w="10417" w:type="dxa"/>
        <w:tblBorders>
          <w:top w:val="single" w:sz="18" w:space="0" w:color="FFFFFF" w:themeColor="background1"/>
          <w:left w:val="single" w:sz="18" w:space="0" w:color="FFFFFF" w:themeColor="background1"/>
          <w:bottom w:val="single" w:sz="18" w:space="0" w:color="FFFFFF" w:themeColor="background1"/>
          <w:right w:val="single" w:sz="18" w:space="0" w:color="FFFFFF" w:themeColor="background1"/>
          <w:insideH w:val="single" w:sz="18" w:space="0" w:color="FFFFFF" w:themeColor="background1"/>
          <w:insideV w:val="single" w:sz="18" w:space="0" w:color="FFFFFF" w:themeColor="background1"/>
        </w:tblBorders>
        <w:tblLayout w:type="fixed"/>
        <w:tblCellMar>
          <w:top w:w="72" w:type="dxa"/>
          <w:left w:w="144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236"/>
        <w:gridCol w:w="1541"/>
        <w:gridCol w:w="1234"/>
        <w:gridCol w:w="1234"/>
        <w:gridCol w:w="1222"/>
        <w:gridCol w:w="12"/>
        <w:gridCol w:w="1235"/>
        <w:gridCol w:w="1234"/>
        <w:gridCol w:w="1234"/>
        <w:gridCol w:w="1235"/>
      </w:tblGrid>
      <w:tr w:rsidR="00DA59E9" w:rsidRPr="00FE23D4" w14:paraId="25813B65" w14:textId="77777777" w:rsidTr="00193B21">
        <w:trPr>
          <w:trHeight w:val="261"/>
        </w:trPr>
        <w:tc>
          <w:tcPr>
            <w:tcW w:w="236" w:type="dxa"/>
            <w:tcBorders>
              <w:bottom w:val="single" w:sz="18" w:space="0" w:color="FFFFFF" w:themeColor="background1"/>
            </w:tcBorders>
            <w:shd w:val="clear" w:color="auto" w:fill="595959" w:themeFill="text1" w:themeFillTint="A6"/>
            <w:vAlign w:val="center"/>
          </w:tcPr>
          <w:p w14:paraId="4FAFCF23" w14:textId="77777777" w:rsidR="00DA59E9" w:rsidRPr="00FE23D4" w:rsidRDefault="00DA59E9" w:rsidP="00E31B8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26AA572B" w14:textId="77777777" w:rsidR="00DA59E9" w:rsidRPr="00FE23D4" w:rsidRDefault="00DA59E9" w:rsidP="00E31B88">
            <w:pPr>
              <w:spacing w:after="100" w:afterAutospacing="1"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6FDEE436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Mon</w:t>
            </w: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54E5D26B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Tue</w:t>
            </w:r>
          </w:p>
        </w:tc>
        <w:tc>
          <w:tcPr>
            <w:tcW w:w="1234" w:type="dxa"/>
            <w:gridSpan w:val="2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0FC634CE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Wed</w:t>
            </w:r>
          </w:p>
        </w:tc>
        <w:tc>
          <w:tcPr>
            <w:tcW w:w="1235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41E485D2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Thu</w:t>
            </w: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76EEB1F6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Fri</w:t>
            </w: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3E2E210E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Sat</w:t>
            </w:r>
          </w:p>
        </w:tc>
        <w:tc>
          <w:tcPr>
            <w:tcW w:w="1235" w:type="dxa"/>
            <w:tcBorders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0AB6E524" w14:textId="77777777" w:rsidR="00DA59E9" w:rsidRPr="007D4048" w:rsidRDefault="00DA59E9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Sun</w:t>
            </w:r>
          </w:p>
        </w:tc>
      </w:tr>
      <w:tr w:rsidR="00DA59E9" w:rsidRPr="00FE23D4" w14:paraId="6BDD650C" w14:textId="77777777" w:rsidTr="00193B21">
        <w:trPr>
          <w:trHeight w:val="261"/>
        </w:trPr>
        <w:tc>
          <w:tcPr>
            <w:tcW w:w="236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69D056B3" w14:textId="77777777" w:rsidR="00DA59E9" w:rsidRPr="00FE23D4" w:rsidRDefault="00DA59E9" w:rsidP="00E31B88">
            <w:pPr>
              <w:spacing w:after="100" w:afterAutospacing="1" w:line="240" w:lineRule="auto"/>
              <w:rPr>
                <w:rFonts w:ascii="Arial" w:hAnsi="Arial" w:cs="Arial"/>
                <w:color w:val="DD3A8A"/>
                <w:sz w:val="20"/>
                <w:szCs w:val="20"/>
              </w:rPr>
            </w:pPr>
          </w:p>
        </w:tc>
        <w:tc>
          <w:tcPr>
            <w:tcW w:w="10181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789AF607" w14:textId="100B8C53" w:rsidR="00DA59E9" w:rsidRPr="007D4048" w:rsidRDefault="007D4048" w:rsidP="00E31B88">
            <w:pPr>
              <w:spacing w:after="100" w:afterAutospacing="1" w:line="240" w:lineRule="auto"/>
              <w:rPr>
                <w:rFonts w:ascii="Nuffield Health Sans" w:hAnsi="Nuffield Health Sans" w:cs="Arial"/>
                <w:sz w:val="24"/>
                <w:szCs w:val="20"/>
              </w:rPr>
            </w:pPr>
            <w:r w:rsidRPr="007D4048">
              <w:rPr>
                <w:rFonts w:ascii="Nuffield Health Sans" w:hAnsi="Nuffield Health Sans" w:cs="Arial"/>
                <w:b/>
                <w:sz w:val="24"/>
                <w:szCs w:val="20"/>
              </w:rPr>
              <w:t>Family Gym</w:t>
            </w:r>
            <w:r w:rsidR="00F54862">
              <w:rPr>
                <w:rFonts w:ascii="Nuffield Health Sans" w:hAnsi="Nuffield Health Sans" w:cs="Arial"/>
                <w:b/>
                <w:sz w:val="24"/>
                <w:szCs w:val="20"/>
              </w:rPr>
              <w:t xml:space="preserve"> – All bands must be worn!</w:t>
            </w:r>
          </w:p>
        </w:tc>
      </w:tr>
      <w:tr w:rsidR="007D4048" w:rsidRPr="00FE23D4" w14:paraId="7449E869" w14:textId="77777777" w:rsidTr="0077344F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1B3524BF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color w:val="DD3A8A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0CF81D6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3B4CF67" w14:textId="2C30877A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A856209" w14:textId="31197C74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A0EAEEB" w14:textId="7353CC32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05910F6" w14:textId="364EBCE4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23EC91EC" w14:textId="034B85A3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5A6DB95" w14:textId="2614F5E0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2D42BC98" w14:textId="5FFF1522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9.00-19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</w:tr>
      <w:tr w:rsidR="007D4048" w:rsidRPr="00FE23D4" w14:paraId="2580F07C" w14:textId="77777777" w:rsidTr="00193B21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65C3D16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color w:val="DD3A8A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</w:tcPr>
          <w:p w14:paraId="5BA0592C" w14:textId="07473C65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Nuffield Health Sans" w:hAnsi="Nuffield Health Sans" w:cs="Arial"/>
                <w:b/>
                <w:sz w:val="24"/>
                <w:szCs w:val="20"/>
              </w:rPr>
              <w:t>Family Swim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3189C134" w14:textId="307542B1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Mon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0CC5C807" w14:textId="1D8C4D7B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Tue</w:t>
            </w: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1A9769BF" w14:textId="2A851E9C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Wed</w:t>
            </w: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3DC07684" w14:textId="4FF3FF9E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Thu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1B8F6D4A" w14:textId="5EA22C09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Fri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6860605C" w14:textId="0E8034BB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Sat</w:t>
            </w: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A6A6A6" w:themeFill="background1" w:themeFillShade="A6"/>
            <w:vAlign w:val="center"/>
          </w:tcPr>
          <w:p w14:paraId="545D9744" w14:textId="6773AD24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color w:val="FFFFFF" w:themeColor="background1"/>
                <w:sz w:val="24"/>
                <w:szCs w:val="20"/>
              </w:rPr>
              <w:t>Sun</w:t>
            </w:r>
          </w:p>
        </w:tc>
      </w:tr>
      <w:tr w:rsidR="007D4048" w:rsidRPr="00FE23D4" w14:paraId="4D7BB5ED" w14:textId="77777777" w:rsidTr="00E67470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277A7CF7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color w:val="DD3A8A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118D019" w14:textId="52E4B353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FF403AE" w14:textId="390948CA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9.00-20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5F3E17AE" w14:textId="1558F88B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9.00-20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C1F5682" w14:textId="3F477EF3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9.00-20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946B370" w14:textId="7E7D8E33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9.00-20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85E8D0D" w14:textId="64147C51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9.00-20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5E5622DB" w14:textId="02732323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9.00-18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29842492" w14:textId="37733370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9.00-18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</w:tr>
      <w:tr w:rsidR="007D4048" w:rsidRPr="00FE23D4" w14:paraId="5866BA79" w14:textId="77777777" w:rsidTr="0077344F">
        <w:trPr>
          <w:trHeight w:val="261"/>
        </w:trPr>
        <w:tc>
          <w:tcPr>
            <w:tcW w:w="236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1DFF2A7A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81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610D5AF1" w14:textId="53EE8AE1" w:rsidR="007D4048" w:rsidRPr="007D4048" w:rsidRDefault="007D4048" w:rsidP="007D4048">
            <w:pPr>
              <w:spacing w:after="100" w:afterAutospacing="1" w:line="240" w:lineRule="auto"/>
              <w:rPr>
                <w:rFonts w:ascii="Nuffield Health Sans" w:hAnsi="Nuffield Health Sans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spacing w:val="-10"/>
                <w:sz w:val="24"/>
                <w:szCs w:val="20"/>
              </w:rPr>
              <w:t>8+ Fitness</w:t>
            </w:r>
          </w:p>
        </w:tc>
      </w:tr>
      <w:tr w:rsidR="007D4048" w:rsidRPr="00FE23D4" w14:paraId="55E585AE" w14:textId="77777777" w:rsidTr="0077344F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3676147B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AFC7BBD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323DF51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23B28BA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2963C9C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8A03319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4D4F47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8B33D69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F47F09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537DE019" w14:textId="77777777" w:rsidTr="0077344F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E9AFCE3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2AE462AA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6A9D134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BCB6946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5924A72" w14:textId="408F6774" w:rsidR="007D4048" w:rsidRPr="007D4048" w:rsidRDefault="007D4048" w:rsidP="007D4048">
            <w:pPr>
              <w:spacing w:after="100" w:afterAutospacing="1" w:line="240" w:lineRule="auto"/>
              <w:rPr>
                <w:rFonts w:ascii="Nuffield Health Sans" w:hAnsi="Nuffield Health Sans" w:cs="Arial"/>
                <w:spacing w:val="-10"/>
                <w:sz w:val="24"/>
                <w:szCs w:val="18"/>
              </w:rPr>
            </w:pP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4.00-5.00</w:t>
            </w: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283EAABE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728FEC3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AC23A1C" w14:textId="1625FF22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12.00-1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83C11A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4895E975" w14:textId="77777777" w:rsidTr="0077344F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780C9583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5D0AF77" w14:textId="2814954A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1E818DD" w14:textId="45C2E97A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00E8557" w14:textId="0981706E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81E3726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0A365D70" w14:textId="38394E66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2AB40BE" w14:textId="0E323C20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5EDF958F" w14:textId="6FA453DD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279754D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7FC8A03B" w14:textId="77777777" w:rsidTr="0077344F">
        <w:trPr>
          <w:trHeight w:val="261"/>
        </w:trPr>
        <w:tc>
          <w:tcPr>
            <w:tcW w:w="236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3A2A0938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81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79B06967" w14:textId="50BE425F" w:rsidR="007D4048" w:rsidRPr="007D4048" w:rsidRDefault="007D4048" w:rsidP="007D4048">
            <w:pPr>
              <w:spacing w:after="100" w:afterAutospacing="1" w:line="240" w:lineRule="auto"/>
              <w:rPr>
                <w:rFonts w:ascii="Nuffield Health Sans" w:hAnsi="Nuffield Health Sans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spacing w:val="-10"/>
                <w:sz w:val="24"/>
                <w:szCs w:val="20"/>
              </w:rPr>
              <w:t>12+ Fitness</w:t>
            </w:r>
          </w:p>
        </w:tc>
      </w:tr>
      <w:tr w:rsidR="007D4048" w:rsidRPr="00FE23D4" w14:paraId="0130CC09" w14:textId="77777777" w:rsidTr="0077344F">
        <w:trPr>
          <w:trHeight w:val="261"/>
        </w:trPr>
        <w:tc>
          <w:tcPr>
            <w:tcW w:w="236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EB7F58A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</w:tcPr>
          <w:p w14:paraId="02537D96" w14:textId="1A838495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58059DC9" w14:textId="24F99B47" w:rsidR="007D4048" w:rsidRPr="004A12E5" w:rsidRDefault="007D4048" w:rsidP="007D4048">
            <w:pPr>
              <w:spacing w:after="100" w:afterAutospacing="1" w:line="240" w:lineRule="auto"/>
              <w:rPr>
                <w:rFonts w:ascii="Arial" w:eastAsia="Times New Roman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6A830DFF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40BCE8A5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2A35E932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713FE22D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3AD4CF56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1122DACE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0582E885" w14:textId="77777777" w:rsidTr="0077344F">
        <w:trPr>
          <w:trHeight w:val="261"/>
        </w:trPr>
        <w:tc>
          <w:tcPr>
            <w:tcW w:w="236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810156A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left w:val="single" w:sz="18" w:space="0" w:color="FFFFFF" w:themeColor="background1"/>
            </w:tcBorders>
            <w:shd w:val="clear" w:color="auto" w:fill="F2F2F2" w:themeFill="background1" w:themeFillShade="F2"/>
          </w:tcPr>
          <w:p w14:paraId="2C125A6D" w14:textId="42821528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5723E183" w14:textId="613290B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168F373C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shd w:val="clear" w:color="auto" w:fill="F2F2F2" w:themeFill="background1" w:themeFillShade="F2"/>
          </w:tcPr>
          <w:p w14:paraId="0F46A7B5" w14:textId="5937D298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4.00-5.00</w:t>
            </w:r>
          </w:p>
        </w:tc>
        <w:tc>
          <w:tcPr>
            <w:tcW w:w="1247" w:type="dxa"/>
            <w:gridSpan w:val="2"/>
            <w:shd w:val="clear" w:color="auto" w:fill="F2F2F2" w:themeFill="background1" w:themeFillShade="F2"/>
          </w:tcPr>
          <w:p w14:paraId="249C72FE" w14:textId="16C6BC4D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20F44282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55A82C99" w14:textId="70DF7CC6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12.00-1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5" w:type="dxa"/>
            <w:shd w:val="clear" w:color="auto" w:fill="F2F2F2" w:themeFill="background1" w:themeFillShade="F2"/>
          </w:tcPr>
          <w:p w14:paraId="2FC3CC5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4629C296" w14:textId="77777777" w:rsidTr="0077344F">
        <w:trPr>
          <w:trHeight w:val="261"/>
        </w:trPr>
        <w:tc>
          <w:tcPr>
            <w:tcW w:w="236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0A1EF1AA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029B4D6" w14:textId="13726EE2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B0B6AC8" w14:textId="608BD62D" w:rsidR="007D4048" w:rsidRPr="004A12E5" w:rsidRDefault="007D4048" w:rsidP="007D4048">
            <w:pPr>
              <w:spacing w:after="100" w:afterAutospacing="1" w:line="240" w:lineRule="auto"/>
              <w:rPr>
                <w:rFonts w:ascii="Arial" w:eastAsia="Times New Roman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00C49DB" w14:textId="02BB251F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27A302D" w14:textId="253F26AB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1496EB1E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CC69D49" w14:textId="0A777E91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6A8CECFB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tcBorders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B6C55F1" w14:textId="6BE6A5E7" w:rsidR="007D4048" w:rsidRPr="004A12E5" w:rsidRDefault="007D4048" w:rsidP="007D4048">
            <w:pPr>
              <w:spacing w:after="100" w:afterAutospacing="1" w:line="240" w:lineRule="auto"/>
              <w:rPr>
                <w:rFonts w:ascii="Arial" w:eastAsia="Times New Roman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30B96A8D" w14:textId="77777777" w:rsidTr="0077344F">
        <w:trPr>
          <w:trHeight w:val="261"/>
        </w:trPr>
        <w:tc>
          <w:tcPr>
            <w:tcW w:w="236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B1ACBA2" w14:textId="77777777" w:rsidR="007D4048" w:rsidRPr="007D4048" w:rsidRDefault="007D4048" w:rsidP="007D4048">
            <w:pPr>
              <w:spacing w:after="100" w:afterAutospacing="1" w:line="240" w:lineRule="auto"/>
              <w:rPr>
                <w:rFonts w:ascii="Nuffield Health Sans" w:hAnsi="Nuffield Health Sans" w:cs="Arial"/>
                <w:sz w:val="24"/>
                <w:szCs w:val="20"/>
              </w:rPr>
            </w:pPr>
          </w:p>
        </w:tc>
        <w:tc>
          <w:tcPr>
            <w:tcW w:w="10181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5E02E934" w14:textId="0B07C965" w:rsidR="007D4048" w:rsidRPr="007D4048" w:rsidRDefault="007D4048" w:rsidP="007D4048">
            <w:pPr>
              <w:spacing w:after="100" w:afterAutospacing="1" w:line="240" w:lineRule="auto"/>
              <w:rPr>
                <w:rFonts w:ascii="Nuffield Health Sans" w:hAnsi="Nuffield Health Sans" w:cs="Arial"/>
                <w:spacing w:val="-10"/>
                <w:sz w:val="24"/>
                <w:szCs w:val="18"/>
              </w:rPr>
            </w:pPr>
            <w:r w:rsidRPr="007D4048">
              <w:rPr>
                <w:rFonts w:ascii="Nuffield Health Sans" w:hAnsi="Nuffield Health Sans" w:cs="Arial"/>
                <w:b/>
                <w:spacing w:val="-10"/>
                <w:sz w:val="24"/>
                <w:szCs w:val="20"/>
              </w:rPr>
              <w:t>14+ Fitness</w:t>
            </w:r>
          </w:p>
        </w:tc>
      </w:tr>
      <w:tr w:rsidR="007D4048" w:rsidRPr="00FE23D4" w14:paraId="7DF24EA8" w14:textId="77777777" w:rsidTr="0077344F">
        <w:trPr>
          <w:trHeight w:val="261"/>
        </w:trPr>
        <w:tc>
          <w:tcPr>
            <w:tcW w:w="236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543963F6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</w:tcPr>
          <w:p w14:paraId="38BCABCF" w14:textId="1837192A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3917FD11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685438FC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021B042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617AEF28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4435CB11" w14:textId="0B925CD1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5EBC2D7B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</w:tcPr>
          <w:p w14:paraId="7429AD82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1035BDC1" w14:textId="77777777" w:rsidTr="0077344F">
        <w:trPr>
          <w:trHeight w:val="261"/>
        </w:trPr>
        <w:tc>
          <w:tcPr>
            <w:tcW w:w="236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397F686E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left w:val="single" w:sz="18" w:space="0" w:color="FFFFFF" w:themeColor="background1"/>
            </w:tcBorders>
            <w:shd w:val="clear" w:color="auto" w:fill="F2F2F2" w:themeFill="background1" w:themeFillShade="F2"/>
          </w:tcPr>
          <w:p w14:paraId="67D62478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1D41FEA4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07D2946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shd w:val="clear" w:color="auto" w:fill="F2F2F2" w:themeFill="background1" w:themeFillShade="F2"/>
          </w:tcPr>
          <w:p w14:paraId="3493D716" w14:textId="711B883A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4.00-5.00</w:t>
            </w:r>
          </w:p>
        </w:tc>
        <w:tc>
          <w:tcPr>
            <w:tcW w:w="1247" w:type="dxa"/>
            <w:gridSpan w:val="2"/>
            <w:shd w:val="clear" w:color="auto" w:fill="F2F2F2" w:themeFill="background1" w:themeFillShade="F2"/>
          </w:tcPr>
          <w:p w14:paraId="26AF2C27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293DA0BF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3C4C8B4A" w14:textId="01DF530F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12.00-1</w:t>
            </w:r>
            <w:r w:rsidRPr="007D4048">
              <w:rPr>
                <w:rFonts w:ascii="Nuffield Health Sans" w:hAnsi="Nuffield Health Sans" w:cs="Arial"/>
                <w:spacing w:val="-10"/>
                <w:sz w:val="24"/>
                <w:szCs w:val="18"/>
              </w:rPr>
              <w:t>.00</w:t>
            </w:r>
          </w:p>
        </w:tc>
        <w:tc>
          <w:tcPr>
            <w:tcW w:w="1235" w:type="dxa"/>
            <w:shd w:val="clear" w:color="auto" w:fill="F2F2F2" w:themeFill="background1" w:themeFillShade="F2"/>
          </w:tcPr>
          <w:p w14:paraId="5F886FCC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7D4048" w:rsidRPr="00FE23D4" w14:paraId="40AEC2E2" w14:textId="77777777" w:rsidTr="0077344F">
        <w:trPr>
          <w:trHeight w:val="261"/>
        </w:trPr>
        <w:tc>
          <w:tcPr>
            <w:tcW w:w="236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53C07BBD" w14:textId="77777777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1" w:type="dxa"/>
            <w:tcBorders>
              <w:left w:val="single" w:sz="18" w:space="0" w:color="FFFFFF" w:themeColor="background1"/>
            </w:tcBorders>
            <w:shd w:val="clear" w:color="auto" w:fill="F2F2F2" w:themeFill="background1" w:themeFillShade="F2"/>
          </w:tcPr>
          <w:p w14:paraId="1A57F37B" w14:textId="14CD13F6" w:rsidR="007D4048" w:rsidRPr="00FE23D4" w:rsidRDefault="007D4048" w:rsidP="007D4048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3B2465CA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7E61C162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22" w:type="dxa"/>
            <w:shd w:val="clear" w:color="auto" w:fill="F2F2F2" w:themeFill="background1" w:themeFillShade="F2"/>
          </w:tcPr>
          <w:p w14:paraId="0744C5FD" w14:textId="7A8976B2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shd w:val="clear" w:color="auto" w:fill="F2F2F2" w:themeFill="background1" w:themeFillShade="F2"/>
          </w:tcPr>
          <w:p w14:paraId="746C3846" w14:textId="4A60B195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76B7CC90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F2F2F2" w:themeFill="background1" w:themeFillShade="F2"/>
          </w:tcPr>
          <w:p w14:paraId="042FA953" w14:textId="08FF6F62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F2F2F2" w:themeFill="background1" w:themeFillShade="F2"/>
          </w:tcPr>
          <w:p w14:paraId="337F961E" w14:textId="77777777" w:rsidR="007D4048" w:rsidRPr="004A12E5" w:rsidRDefault="007D4048" w:rsidP="007D4048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</w:tbl>
    <w:p w14:paraId="0B77249B" w14:textId="77777777" w:rsidR="00DA59E9" w:rsidRDefault="00DA59E9" w:rsidP="00DA59E9">
      <w:pPr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74C4133D" w14:textId="64FCD4D8" w:rsidR="00DA59E9" w:rsidRPr="007D4048" w:rsidRDefault="00DA59E9" w:rsidP="00DA59E9">
      <w:pPr>
        <w:rPr>
          <w:rFonts w:ascii="Nuffield Health Sans" w:eastAsia="Times New Roman" w:hAnsi="Nuffield Health Sans" w:cs="Arial"/>
          <w:b/>
          <w:color w:val="000000"/>
          <w:sz w:val="28"/>
          <w:szCs w:val="20"/>
        </w:rPr>
      </w:pPr>
      <w:r w:rsidRPr="007D4048">
        <w:rPr>
          <w:rFonts w:ascii="Nuffield Health Sans" w:eastAsia="Times New Roman" w:hAnsi="Nuffield Health Sans" w:cs="Arial"/>
          <w:b/>
          <w:color w:val="000000"/>
          <w:sz w:val="28"/>
          <w:szCs w:val="20"/>
        </w:rPr>
        <w:t xml:space="preserve">All classes can be booked at </w:t>
      </w:r>
      <w:r w:rsidR="007D4048" w:rsidRPr="007D4048">
        <w:rPr>
          <w:rFonts w:ascii="Nuffield Health Sans" w:eastAsia="Times New Roman" w:hAnsi="Nuffield Health Sans" w:cs="Arial"/>
          <w:b/>
          <w:color w:val="000000"/>
          <w:sz w:val="28"/>
          <w:szCs w:val="20"/>
        </w:rPr>
        <w:t xml:space="preserve">your N Stars </w:t>
      </w:r>
      <w:r w:rsidRPr="007D4048">
        <w:rPr>
          <w:rFonts w:ascii="Nuffield Health Sans" w:eastAsia="Times New Roman" w:hAnsi="Nuffield Health Sans" w:cs="Arial"/>
          <w:b/>
          <w:color w:val="000000"/>
          <w:sz w:val="28"/>
          <w:szCs w:val="20"/>
        </w:rPr>
        <w:t xml:space="preserve">Reception  </w:t>
      </w:r>
    </w:p>
    <w:p w14:paraId="5918B94A" w14:textId="77777777" w:rsidR="00DA59E9" w:rsidRDefault="00DA59E9" w:rsidP="00DA59E9">
      <w:pPr>
        <w:tabs>
          <w:tab w:val="left" w:pos="9630"/>
        </w:tabs>
      </w:pPr>
    </w:p>
    <w:p w14:paraId="76CE99A6" w14:textId="77777777" w:rsidR="00DA59E9" w:rsidRDefault="00DA59E9" w:rsidP="005537AC">
      <w:pPr>
        <w:tabs>
          <w:tab w:val="left" w:pos="9630"/>
        </w:tabs>
      </w:pPr>
    </w:p>
    <w:sectPr w:rsidR="00DA59E9" w:rsidSect="00532210">
      <w:headerReference w:type="default" r:id="rId7"/>
      <w:footerReference w:type="default" r:id="rId8"/>
      <w:pgSz w:w="11900" w:h="16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439340" w14:textId="77777777" w:rsidR="000E4CD1" w:rsidRDefault="000E4CD1" w:rsidP="00532210">
      <w:pPr>
        <w:spacing w:after="0" w:line="240" w:lineRule="auto"/>
      </w:pPr>
      <w:r>
        <w:separator/>
      </w:r>
    </w:p>
  </w:endnote>
  <w:endnote w:type="continuationSeparator" w:id="0">
    <w:p w14:paraId="5D9C3530" w14:textId="77777777" w:rsidR="000E4CD1" w:rsidRDefault="000E4CD1" w:rsidP="005322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4D7F9" w14:textId="77777777" w:rsidR="00532210" w:rsidRDefault="00532210">
    <w:pPr>
      <w:pStyle w:val="Footer"/>
    </w:pPr>
    <w:r>
      <w:rPr>
        <w:noProof/>
        <w:lang w:val="en-GB" w:eastAsia="en-GB"/>
      </w:rPr>
      <w:drawing>
        <wp:inline distT="0" distB="0" distL="0" distR="0" wp14:anchorId="2E9C9FE6" wp14:editId="49AEF6B9">
          <wp:extent cx="6642100" cy="482600"/>
          <wp:effectExtent l="0" t="0" r="12700" b="0"/>
          <wp:docPr id="3" name="Picture 3" descr="../Brand%20Assets/Nuffield_Health_Logo_Gyms_Descriptor_CMYK.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Brand%20Assets/Nuffield_Health_Logo_Gyms_Descriptor_CMYK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2100" cy="482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2191BC" w14:textId="77777777" w:rsidR="000E4CD1" w:rsidRDefault="000E4CD1" w:rsidP="00532210">
      <w:pPr>
        <w:spacing w:after="0" w:line="240" w:lineRule="auto"/>
      </w:pPr>
      <w:r>
        <w:separator/>
      </w:r>
    </w:p>
  </w:footnote>
  <w:footnote w:type="continuationSeparator" w:id="0">
    <w:p w14:paraId="4C7EEBD2" w14:textId="77777777" w:rsidR="000E4CD1" w:rsidRDefault="000E4CD1" w:rsidP="005322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B831DB" w14:textId="77777777" w:rsidR="00532210" w:rsidRPr="00532210" w:rsidRDefault="00532210" w:rsidP="00532210">
    <w:pPr>
      <w:rPr>
        <w:rFonts w:ascii="Arial" w:eastAsia="Times New Roman" w:hAnsi="Arial" w:cs="Arial"/>
        <w:b/>
        <w:bCs/>
        <w:color w:val="00B050"/>
        <w:sz w:val="32"/>
        <w:szCs w:val="32"/>
        <w:lang w:eastAsia="en-GB"/>
      </w:rPr>
    </w:pPr>
    <w:r w:rsidRPr="009D50A2">
      <w:rPr>
        <w:rFonts w:ascii="Arial" w:eastAsia="Times New Roman" w:hAnsi="Arial" w:cs="Arial"/>
        <w:b/>
        <w:bCs/>
        <w:color w:val="00B050"/>
        <w:sz w:val="32"/>
        <w:szCs w:val="32"/>
        <w:lang w:eastAsia="en-GB"/>
      </w:rPr>
      <w:t>Activity Schedule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210"/>
    <w:rsid w:val="00056131"/>
    <w:rsid w:val="00081974"/>
    <w:rsid w:val="000A0AAD"/>
    <w:rsid w:val="000E4CD1"/>
    <w:rsid w:val="00101175"/>
    <w:rsid w:val="00193B21"/>
    <w:rsid w:val="00202074"/>
    <w:rsid w:val="002C77BB"/>
    <w:rsid w:val="00331AB0"/>
    <w:rsid w:val="003F163D"/>
    <w:rsid w:val="0041233A"/>
    <w:rsid w:val="00413D84"/>
    <w:rsid w:val="00453829"/>
    <w:rsid w:val="00473BF2"/>
    <w:rsid w:val="004A12E5"/>
    <w:rsid w:val="004C54EA"/>
    <w:rsid w:val="00532210"/>
    <w:rsid w:val="005537AC"/>
    <w:rsid w:val="00586E56"/>
    <w:rsid w:val="005F270E"/>
    <w:rsid w:val="00693E9C"/>
    <w:rsid w:val="0077344F"/>
    <w:rsid w:val="00786070"/>
    <w:rsid w:val="007D4048"/>
    <w:rsid w:val="00820D05"/>
    <w:rsid w:val="00837ADC"/>
    <w:rsid w:val="00845B03"/>
    <w:rsid w:val="008C2AFA"/>
    <w:rsid w:val="00A43CA7"/>
    <w:rsid w:val="00A4679E"/>
    <w:rsid w:val="00A573E1"/>
    <w:rsid w:val="00AB63F1"/>
    <w:rsid w:val="00BA50C7"/>
    <w:rsid w:val="00BB5C53"/>
    <w:rsid w:val="00C224C2"/>
    <w:rsid w:val="00CC50BE"/>
    <w:rsid w:val="00D22A18"/>
    <w:rsid w:val="00D27BD9"/>
    <w:rsid w:val="00DA59E9"/>
    <w:rsid w:val="00DF498F"/>
    <w:rsid w:val="00E06869"/>
    <w:rsid w:val="00E31F26"/>
    <w:rsid w:val="00E951C2"/>
    <w:rsid w:val="00ED675B"/>
    <w:rsid w:val="00F54862"/>
    <w:rsid w:val="00F70BBB"/>
    <w:rsid w:val="00F721B7"/>
    <w:rsid w:val="00FC5C64"/>
    <w:rsid w:val="00FF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954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210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32210"/>
  </w:style>
  <w:style w:type="paragraph" w:styleId="Footer">
    <w:name w:val="footer"/>
    <w:basedOn w:val="Normal"/>
    <w:link w:val="Foot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32210"/>
  </w:style>
  <w:style w:type="table" w:styleId="TableGrid">
    <w:name w:val="Table Grid"/>
    <w:basedOn w:val="TableNormal"/>
    <w:uiPriority w:val="39"/>
    <w:rsid w:val="005322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6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3F1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210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32210"/>
  </w:style>
  <w:style w:type="paragraph" w:styleId="Footer">
    <w:name w:val="footer"/>
    <w:basedOn w:val="Normal"/>
    <w:link w:val="Foot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32210"/>
  </w:style>
  <w:style w:type="table" w:styleId="TableGrid">
    <w:name w:val="Table Grid"/>
    <w:basedOn w:val="TableNormal"/>
    <w:uiPriority w:val="39"/>
    <w:rsid w:val="005322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6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3F1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Nix</dc:creator>
  <cp:lastModifiedBy>White, Jordan</cp:lastModifiedBy>
  <cp:revision>2</cp:revision>
  <dcterms:created xsi:type="dcterms:W3CDTF">2017-03-07T09:43:00Z</dcterms:created>
  <dcterms:modified xsi:type="dcterms:W3CDTF">2017-03-07T09:43:00Z</dcterms:modified>
</cp:coreProperties>
</file>